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1E" w:rsidRDefault="00C67646">
      <w:r>
        <w:t>Matematyka 6a. -30.03.</w:t>
      </w:r>
    </w:p>
    <w:p w:rsidR="00C67646" w:rsidRDefault="00C67646">
      <w:pPr>
        <w:rPr>
          <w:b/>
        </w:rPr>
      </w:pPr>
      <w:r w:rsidRPr="00C67646">
        <w:rPr>
          <w:b/>
        </w:rPr>
        <w:t>Temat: Obliczanie wartości  wyrażeń algebraicznych.</w:t>
      </w:r>
    </w:p>
    <w:p w:rsidR="00C67646" w:rsidRDefault="00C67646">
      <w:r>
        <w:t>1. Wiesz już co to są wyrażenia algebraiczne i potrafisz zapisywać proste wyrażenia. Dzisiaj zajmiemy się obliczaniem wartości liczbowej wyrażeń algebraicznych. Na czym to polega? Zagadnienie nie jest skomplikowane.</w:t>
      </w:r>
    </w:p>
    <w:p w:rsidR="00C67646" w:rsidRDefault="00C67646">
      <w:r>
        <w:t>2. Jako wprowadzenie do tego tematu zapoznaj się z treściami z podręcznika ze strony 185. Przeanalizuj przykład.</w:t>
      </w:r>
    </w:p>
    <w:p w:rsidR="00C67646" w:rsidRDefault="00C67646">
      <w:r>
        <w:t>3. Wartość wyrażeń algebraicznych obliczaliście już wcześniej.  Na przykład wykorzystując wzory na pola figur płach.</w:t>
      </w:r>
    </w:p>
    <w:p w:rsidR="00C67646" w:rsidRDefault="000C0EAE">
      <w:r>
        <w:t xml:space="preserve">4. </w:t>
      </w:r>
      <w:r w:rsidR="00C67646">
        <w:t>Przykład: Oblicz pole trapezu, którego wysokość wyn</w:t>
      </w:r>
      <w:r w:rsidR="004A42CD">
        <w:t>o</w:t>
      </w:r>
      <w:r w:rsidR="00C67646">
        <w:t>si 7,5 cm a pods</w:t>
      </w:r>
      <w:r w:rsidR="004A42CD">
        <w:t>t</w:t>
      </w:r>
      <w:r w:rsidR="00C67646">
        <w:t>aw</w:t>
      </w:r>
      <w:r w:rsidR="004A42CD">
        <w:t>y mają długość 11 cm            i 9cm. Znamy wzór na pole powierzchni trapezu:</w:t>
      </w:r>
    </w:p>
    <w:p w:rsidR="004A42CD" w:rsidRDefault="004A42CD">
      <w:r>
        <w:t>P=1/2(</w:t>
      </w:r>
      <w:proofErr w:type="spellStart"/>
      <w:r>
        <w:t>a+b</w:t>
      </w:r>
      <w:proofErr w:type="spellEnd"/>
      <w:r>
        <w:t>)h</w:t>
      </w:r>
    </w:p>
    <w:p w:rsidR="004A42CD" w:rsidRDefault="004A42CD">
      <w:r>
        <w:t xml:space="preserve"> (Wzór ten jest wyrażeniem algebraicznym. Zwróć uwagę, że nie napisałam znaku mnożenia. Jeżeli nie pamiętasz dlaczego wróć do poprzedniego tematu.)</w:t>
      </w:r>
    </w:p>
    <w:p w:rsidR="004A42CD" w:rsidRDefault="004A42CD">
      <w:r>
        <w:t xml:space="preserve">Zatem </w:t>
      </w:r>
    </w:p>
    <w:p w:rsidR="004A42CD" w:rsidRDefault="004A42CD">
      <w:r>
        <w:t>P=1/2x(9+11)x7,5=75[cm2]</w:t>
      </w:r>
      <w:r w:rsidR="0098610B">
        <w:t xml:space="preserve">  (x zapisuję mnożenie)</w:t>
      </w:r>
    </w:p>
    <w:p w:rsidR="004A42CD" w:rsidRDefault="004A42CD">
      <w:r>
        <w:t>Pole tego trapezu wynosi 75 cm2. Zatem wartość liczbowa wyrażenia algebraicznego, które jest wzorem na pole powierzchni trapez</w:t>
      </w:r>
      <w:r w:rsidR="0098610B">
        <w:t>u,</w:t>
      </w:r>
      <w:r>
        <w:t xml:space="preserve"> dla danych w przykładzie wartości liczbowych wynosi 75.</w:t>
      </w:r>
    </w:p>
    <w:p w:rsidR="000C0EAE" w:rsidRDefault="000C0EAE">
      <w:r>
        <w:t>5. Ważne jest aby podczas obliczania wartości liczbowej wyrażeń algebraicznych pamiętać</w:t>
      </w:r>
      <w:r w:rsidR="005F440B">
        <w:t xml:space="preserve">                      </w:t>
      </w:r>
      <w:r>
        <w:t xml:space="preserve"> i zachowywać właściwą kole</w:t>
      </w:r>
      <w:r w:rsidR="004F580A">
        <w:t>j</w:t>
      </w:r>
      <w:r>
        <w:t>ność działań</w:t>
      </w:r>
      <w:r w:rsidR="004F580A">
        <w:t>.</w:t>
      </w:r>
    </w:p>
    <w:p w:rsidR="004F580A" w:rsidRPr="004F580A" w:rsidRDefault="004F580A">
      <w:pPr>
        <w:rPr>
          <w:b/>
        </w:rPr>
      </w:pPr>
      <w:r w:rsidRPr="004F580A">
        <w:rPr>
          <w:b/>
        </w:rPr>
        <w:t>Pamiętaj!:):</w:t>
      </w:r>
    </w:p>
    <w:p w:rsidR="004F580A" w:rsidRPr="004F580A" w:rsidRDefault="004F580A" w:rsidP="004F580A">
      <w:pPr>
        <w:pStyle w:val="Akapitzlist"/>
        <w:numPr>
          <w:ilvl w:val="0"/>
          <w:numId w:val="1"/>
        </w:numPr>
        <w:rPr>
          <w:b/>
        </w:rPr>
      </w:pPr>
      <w:r w:rsidRPr="004F580A">
        <w:rPr>
          <w:b/>
        </w:rPr>
        <w:t>Działania w nawiasach (w których nie ma innych nawiasów).</w:t>
      </w:r>
    </w:p>
    <w:p w:rsidR="004F580A" w:rsidRPr="004F580A" w:rsidRDefault="004F580A" w:rsidP="004F580A">
      <w:pPr>
        <w:pStyle w:val="Akapitzlist"/>
        <w:numPr>
          <w:ilvl w:val="0"/>
          <w:numId w:val="1"/>
        </w:numPr>
        <w:rPr>
          <w:b/>
        </w:rPr>
      </w:pPr>
      <w:r w:rsidRPr="004F580A">
        <w:rPr>
          <w:b/>
        </w:rPr>
        <w:t>Potęgowanie i pierwiastkowanie (którego jeszcze nie znasz) – tak samo ważne, zatem wykonujemy je po kolei od lewej strony.</w:t>
      </w:r>
    </w:p>
    <w:p w:rsidR="004F580A" w:rsidRPr="004F580A" w:rsidRDefault="004F580A" w:rsidP="004F580A">
      <w:pPr>
        <w:pStyle w:val="Akapitzlist"/>
        <w:numPr>
          <w:ilvl w:val="0"/>
          <w:numId w:val="1"/>
        </w:numPr>
        <w:rPr>
          <w:b/>
        </w:rPr>
      </w:pPr>
      <w:r w:rsidRPr="004F580A">
        <w:rPr>
          <w:b/>
        </w:rPr>
        <w:t>Mnożenie i dzielenie /zgodnie z zasadą jak powyżej/.</w:t>
      </w:r>
    </w:p>
    <w:p w:rsidR="004F580A" w:rsidRDefault="004F580A" w:rsidP="004F580A">
      <w:pPr>
        <w:pStyle w:val="Akapitzlist"/>
        <w:numPr>
          <w:ilvl w:val="0"/>
          <w:numId w:val="1"/>
        </w:numPr>
        <w:rPr>
          <w:b/>
        </w:rPr>
      </w:pPr>
      <w:r w:rsidRPr="004F580A">
        <w:rPr>
          <w:b/>
        </w:rPr>
        <w:t>Dodawanie i odejmowanie /zgodnie z zasadą jak powyżej/.</w:t>
      </w:r>
    </w:p>
    <w:p w:rsidR="0098610B" w:rsidRDefault="0098610B" w:rsidP="0098610B">
      <w:r>
        <w:t>7. Podsumowując naszą lekcję wnioskujemy:</w:t>
      </w:r>
      <w:r w:rsidR="006B1B33">
        <w:t xml:space="preserve"> ( zapisz w zeszycie)</w:t>
      </w:r>
    </w:p>
    <w:p w:rsidR="0098610B" w:rsidRPr="006B1B33" w:rsidRDefault="0098610B" w:rsidP="0098610B">
      <w:pPr>
        <w:rPr>
          <w:b/>
        </w:rPr>
      </w:pPr>
      <w:r w:rsidRPr="006B1B33">
        <w:rPr>
          <w:b/>
        </w:rPr>
        <w:t>Aby obliczyć wartość</w:t>
      </w:r>
      <w:r w:rsidR="006B1B33" w:rsidRPr="006B1B33">
        <w:rPr>
          <w:b/>
        </w:rPr>
        <w:t xml:space="preserve"> </w:t>
      </w:r>
      <w:r w:rsidRPr="006B1B33">
        <w:rPr>
          <w:b/>
        </w:rPr>
        <w:t xml:space="preserve">liczbową wyrażenia algebraicznego w miejsce liter wstawiamy konkretne liczby </w:t>
      </w:r>
      <w:r w:rsidR="006B1B33" w:rsidRPr="006B1B33">
        <w:rPr>
          <w:b/>
        </w:rPr>
        <w:t xml:space="preserve">  </w:t>
      </w:r>
      <w:r w:rsidRPr="006B1B33">
        <w:rPr>
          <w:b/>
        </w:rPr>
        <w:t xml:space="preserve">i obliczamy wartość </w:t>
      </w:r>
      <w:r w:rsidR="006B1B33" w:rsidRPr="006B1B33">
        <w:rPr>
          <w:b/>
        </w:rPr>
        <w:t>danego wyrażenia arytmetycznego zgodnie z regułami kolejności działań.</w:t>
      </w:r>
    </w:p>
    <w:p w:rsidR="004F580A" w:rsidRDefault="006B1B33" w:rsidP="004F580A">
      <w:r>
        <w:t>7</w:t>
      </w:r>
      <w:r w:rsidR="004F580A">
        <w:t>.Oto linki przydatne do zrozumienia treści z tego tematu. Jeśli możesz</w:t>
      </w:r>
      <w:r>
        <w:t xml:space="preserve"> skorzystaj z nich</w:t>
      </w:r>
      <w:r w:rsidR="004F580A">
        <w:t>.</w:t>
      </w:r>
    </w:p>
    <w:p w:rsidR="00754E7A" w:rsidRDefault="00021634" w:rsidP="004F580A">
      <w:hyperlink r:id="rId5" w:history="1">
        <w:r w:rsidR="001A4C7C" w:rsidRPr="008E181F">
          <w:rPr>
            <w:rStyle w:val="Hipercze"/>
          </w:rPr>
          <w:t>https://www.google.com/url?sa=t&amp;rct=j&amp;q=&amp;esrc=s&amp;source=web&amp;cd=2&amp;cad=rja&amp;uact=8&amp;ved=2ahUKEwiDyJaHt7roAhWN-aQKHZfdCKAQwqsBMAF6BAgIEAc&amp;url=https%3A%2F%2Fwww.youtube.com%2Fwatch%3Fv%3D0zjL3PQG3Hg&amp;usg=AOvVaw0M9HzUakSPMtNLz0Xz7JiT</w:t>
        </w:r>
      </w:hyperlink>
    </w:p>
    <w:p w:rsidR="001A4C7C" w:rsidRDefault="00021634" w:rsidP="004F580A">
      <w:hyperlink r:id="rId6" w:history="1">
        <w:r w:rsidR="001A4C7C" w:rsidRPr="008E181F">
          <w:rPr>
            <w:rStyle w:val="Hipercze"/>
          </w:rPr>
          <w:t>https://www.google.com/url?sa=t&amp;rct=j&amp;q=&amp;esrc=s&amp;source=web&amp;cd=1&amp;cad=rja&amp;uact=8&amp;ved=2ahUKEwiDyJaHt7roAhWN-</w:t>
        </w:r>
        <w:r w:rsidR="001A4C7C" w:rsidRPr="008E181F">
          <w:rPr>
            <w:rStyle w:val="Hipercze"/>
          </w:rPr>
          <w:lastRenderedPageBreak/>
          <w:t>aQKHZfdCKAQwqsBMAB6BAgIEAQ&amp;url=https%3A%2F%2Fwww.youtube.com%2Fwatch%3Fv%3DafAHDJh-XOw&amp;usg=AOvVaw2Z7U69GxMfpVWnAbUW8V80</w:t>
        </w:r>
      </w:hyperlink>
    </w:p>
    <w:p w:rsidR="001A4C7C" w:rsidRDefault="001A4C7C" w:rsidP="004F580A"/>
    <w:p w:rsidR="00754E7A" w:rsidRDefault="006B1B33" w:rsidP="004F580A">
      <w:r>
        <w:t>8</w:t>
      </w:r>
      <w:r w:rsidR="00754E7A">
        <w:t xml:space="preserve">. </w:t>
      </w:r>
      <w:r w:rsidR="005F440B">
        <w:t>Rozwiąż w zeszycie zadanie 1, 3,</w:t>
      </w:r>
      <w:r w:rsidR="00021634">
        <w:t xml:space="preserve"> 4, ze strony 186 (wyślij na m</w:t>
      </w:r>
      <w:bookmarkStart w:id="0" w:name="_GoBack"/>
      <w:bookmarkEnd w:id="0"/>
      <w:r w:rsidR="00531F74">
        <w:t xml:space="preserve">essengera </w:t>
      </w:r>
      <w:proofErr w:type="spellStart"/>
      <w:r w:rsidR="00531F74">
        <w:t>pv</w:t>
      </w:r>
      <w:proofErr w:type="spellEnd"/>
      <w:r w:rsidR="00531F74">
        <w:t>)</w:t>
      </w:r>
    </w:p>
    <w:p w:rsidR="005F440B" w:rsidRDefault="006B1B33" w:rsidP="004F580A">
      <w:r>
        <w:t>9</w:t>
      </w:r>
      <w:r w:rsidR="005F440B">
        <w:t>. Wykonaj ćwiczenia 1, 2, 3, 4 z zeszytu ćwiczeń strona 92 ( nie wysyłaj).</w:t>
      </w:r>
    </w:p>
    <w:p w:rsidR="005F440B" w:rsidRDefault="006B1B33" w:rsidP="003E5A85">
      <w:pPr>
        <w:jc w:val="both"/>
      </w:pPr>
      <w:r>
        <w:t>10</w:t>
      </w:r>
      <w:r w:rsidR="005F440B">
        <w:t xml:space="preserve">. Wykonaj ćwiczenia on-line </w:t>
      </w:r>
      <w:proofErr w:type="spellStart"/>
      <w:r w:rsidR="005F440B">
        <w:t>Matlandia</w:t>
      </w:r>
      <w:proofErr w:type="spellEnd"/>
      <w:r w:rsidR="006E37C9">
        <w:t xml:space="preserve">. Dział „Wyrażenia algebraiczne i równania”, temat 1- Zapisywanie wyrażeń algebraicznych i obliczanie ich wartości liczbowej  </w:t>
      </w:r>
      <w:r w:rsidR="005F440B">
        <w:t>(</w:t>
      </w:r>
      <w:r w:rsidR="005F440B" w:rsidRPr="003E5A85">
        <w:rPr>
          <w:b/>
        </w:rPr>
        <w:t xml:space="preserve">wyślij, </w:t>
      </w:r>
      <w:r w:rsidR="006E37C9" w:rsidRPr="003E5A85">
        <w:rPr>
          <w:b/>
        </w:rPr>
        <w:t xml:space="preserve"> termin czwartek </w:t>
      </w:r>
      <w:r w:rsidR="003E5A85" w:rsidRPr="003E5A85">
        <w:rPr>
          <w:b/>
        </w:rPr>
        <w:t>2.04).</w:t>
      </w:r>
      <w:r w:rsidR="003E5A85">
        <w:t xml:space="preserve"> Pamiętacie zapewne, że z </w:t>
      </w:r>
      <w:proofErr w:type="spellStart"/>
      <w:r w:rsidR="003E5A85">
        <w:t>Matlandii</w:t>
      </w:r>
      <w:proofErr w:type="spellEnd"/>
      <w:r w:rsidR="003E5A85">
        <w:t xml:space="preserve"> maksymalną oceną była 6. Zadawałam Wam wówczas znacznie większą partię materiału. Ponieważ teraz </w:t>
      </w:r>
      <w:proofErr w:type="spellStart"/>
      <w:r w:rsidR="003E5A85">
        <w:t>Matlandię</w:t>
      </w:r>
      <w:proofErr w:type="spellEnd"/>
      <w:r w:rsidR="003E5A85">
        <w:t xml:space="preserve"> będziecie wykonywać małymi partiami maksymalną oceną będzie 5</w:t>
      </w:r>
      <w:r w:rsidR="003E5A85">
        <w:sym w:font="Wingdings" w:char="F04A"/>
      </w:r>
    </w:p>
    <w:p w:rsidR="005F440B" w:rsidRDefault="005F440B" w:rsidP="003E5A85">
      <w:pPr>
        <w:jc w:val="both"/>
      </w:pPr>
      <w:r>
        <w:t xml:space="preserve">Drodzy uczniowie. Mam świadomość że pracujecie w różnym tempie. Dla jednych zadawana praca to bardzo dużo, dla innych za mało. Umawiamy się, że dla osób </w:t>
      </w:r>
      <w:r w:rsidRPr="005F440B">
        <w:rPr>
          <w:b/>
        </w:rPr>
        <w:t>chętnych</w:t>
      </w:r>
      <w:r>
        <w:t xml:space="preserve"> będę podawała jeszcze dodatkowe zadania do pracy. </w:t>
      </w:r>
    </w:p>
    <w:p w:rsidR="005F440B" w:rsidRDefault="005F440B" w:rsidP="004F580A">
      <w:r>
        <w:t>Dla chętnych:</w:t>
      </w:r>
    </w:p>
    <w:p w:rsidR="008F7A96" w:rsidRDefault="005F440B" w:rsidP="004F580A">
      <w:r>
        <w:t>Zeszyt ćwiczeń str</w:t>
      </w:r>
      <w:r w:rsidR="00531F74">
        <w:t>ony 88, 89.</w:t>
      </w:r>
    </w:p>
    <w:p w:rsidR="005F440B" w:rsidRDefault="005F440B" w:rsidP="004F580A">
      <w:r>
        <w:t>Zadania z podręcznika</w:t>
      </w:r>
      <w:r w:rsidR="002A06CF">
        <w:t xml:space="preserve"> </w:t>
      </w:r>
      <w:r>
        <w:t>:</w:t>
      </w:r>
      <w:r w:rsidR="002A06CF">
        <w:t xml:space="preserve">zadanie </w:t>
      </w:r>
      <w:r>
        <w:t>6</w:t>
      </w:r>
      <w:r w:rsidR="002A06CF">
        <w:t xml:space="preserve"> </w:t>
      </w:r>
      <w:proofErr w:type="spellStart"/>
      <w:r>
        <w:t>str</w:t>
      </w:r>
      <w:proofErr w:type="spellEnd"/>
      <w:r>
        <w:t xml:space="preserve"> 180, </w:t>
      </w:r>
      <w:r w:rsidR="002A06CF">
        <w:t xml:space="preserve">zadanie 8 </w:t>
      </w:r>
      <w:proofErr w:type="spellStart"/>
      <w:r w:rsidR="002A06CF">
        <w:t>str</w:t>
      </w:r>
      <w:proofErr w:type="spellEnd"/>
      <w:r w:rsidR="002A06CF">
        <w:t xml:space="preserve"> 181, zadani</w:t>
      </w:r>
      <w:r w:rsidR="00531F74">
        <w:t xml:space="preserve">a 14, 15 </w:t>
      </w:r>
      <w:proofErr w:type="spellStart"/>
      <w:r w:rsidR="00531F74">
        <w:t>str</w:t>
      </w:r>
      <w:proofErr w:type="spellEnd"/>
      <w:r w:rsidR="00531F74">
        <w:t xml:space="preserve"> 182.</w:t>
      </w:r>
    </w:p>
    <w:p w:rsidR="008F7A96" w:rsidRPr="008F7A96" w:rsidRDefault="008F7A96" w:rsidP="008F7A96">
      <w:pPr>
        <w:rPr>
          <w:b/>
        </w:rPr>
      </w:pPr>
      <w:r w:rsidRPr="008F7A96">
        <w:rPr>
          <w:b/>
        </w:rPr>
        <w:t>Pamiętaj, że zawsze w przypadku wątpliwości i problemów możesz się  skontaktować  ze mną</w:t>
      </w:r>
      <w:r w:rsidR="0098610B">
        <w:rPr>
          <w:b/>
        </w:rPr>
        <w:t>!!</w:t>
      </w:r>
      <w:r w:rsidRPr="008F7A96">
        <w:rPr>
          <w:b/>
        </w:rPr>
        <w:t xml:space="preserve"> :</w:t>
      </w:r>
    </w:p>
    <w:p w:rsidR="008F7A96" w:rsidRPr="00021634" w:rsidRDefault="008F7A96" w:rsidP="008F7A96">
      <w:r>
        <w:t xml:space="preserve"> e-dziennik, </w:t>
      </w:r>
      <w:hyperlink r:id="rId7" w:history="1">
        <w:r w:rsidRPr="00D21EBA">
          <w:rPr>
            <w:rStyle w:val="Hipercze"/>
          </w:rPr>
          <w:t>malgosnawrot@op.pl</w:t>
        </w:r>
      </w:hyperlink>
      <w:r>
        <w:t xml:space="preserve">. </w:t>
      </w:r>
      <w:hyperlink r:id="rId8" w:history="1">
        <w:r w:rsidRPr="00D21EBA">
          <w:rPr>
            <w:rStyle w:val="Hipercze"/>
          </w:rPr>
          <w:t>malgorzata.nawrot@sp39.kielce.eu</w:t>
        </w:r>
      </w:hyperlink>
      <w:r w:rsidR="00021634">
        <w:rPr>
          <w:rStyle w:val="Hipercze"/>
        </w:rPr>
        <w:t xml:space="preserve">   </w:t>
      </w:r>
      <w:proofErr w:type="spellStart"/>
      <w:r w:rsidR="00021634" w:rsidRPr="00021634">
        <w:rPr>
          <w:rStyle w:val="Hipercze"/>
          <w:u w:val="none"/>
        </w:rPr>
        <w:t>messenger</w:t>
      </w:r>
      <w:proofErr w:type="spellEnd"/>
    </w:p>
    <w:p w:rsidR="008F7A96" w:rsidRPr="004F580A" w:rsidRDefault="008F7A96" w:rsidP="004F580A"/>
    <w:p w:rsidR="004F580A" w:rsidRDefault="004F580A" w:rsidP="004F580A">
      <w:pPr>
        <w:pStyle w:val="Akapitzlist"/>
        <w:rPr>
          <w:b/>
        </w:rPr>
      </w:pPr>
    </w:p>
    <w:p w:rsidR="004F580A" w:rsidRDefault="004F580A" w:rsidP="004F580A">
      <w:pPr>
        <w:pStyle w:val="Akapitzlist"/>
        <w:rPr>
          <w:b/>
        </w:rPr>
      </w:pPr>
    </w:p>
    <w:p w:rsidR="004F580A" w:rsidRPr="004F580A" w:rsidRDefault="004F580A" w:rsidP="004F580A">
      <w:pPr>
        <w:pStyle w:val="Akapitzlist"/>
        <w:rPr>
          <w:b/>
        </w:rPr>
      </w:pPr>
    </w:p>
    <w:p w:rsidR="004A42CD" w:rsidRDefault="004A42CD"/>
    <w:p w:rsidR="00C67646" w:rsidRPr="00C67646" w:rsidRDefault="00C67646"/>
    <w:sectPr w:rsidR="00C67646" w:rsidRPr="00C6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76E9B"/>
    <w:multiLevelType w:val="hybridMultilevel"/>
    <w:tmpl w:val="1A46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46"/>
    <w:rsid w:val="00021634"/>
    <w:rsid w:val="000C0EAE"/>
    <w:rsid w:val="001A4C7C"/>
    <w:rsid w:val="00246E1E"/>
    <w:rsid w:val="002A06CF"/>
    <w:rsid w:val="003E5A85"/>
    <w:rsid w:val="004A42CD"/>
    <w:rsid w:val="004F580A"/>
    <w:rsid w:val="00531F74"/>
    <w:rsid w:val="005F440B"/>
    <w:rsid w:val="006B1B33"/>
    <w:rsid w:val="006E37C9"/>
    <w:rsid w:val="00754E7A"/>
    <w:rsid w:val="008F7A96"/>
    <w:rsid w:val="0098610B"/>
    <w:rsid w:val="00C6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B67C-848E-4A53-8F9E-0F1FDEE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8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7A9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4C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&amp;cad=rja&amp;uact=8&amp;ved=2ahUKEwiDyJaHt7roAhWN-aQKHZfdCKAQwqsBMAB6BAgIEAQ&amp;url=https%3A%2F%2Fwww.youtube.com%2Fwatch%3Fv%3DafAHDJh-XOw&amp;usg=AOvVaw2Z7U69GxMfpVWnAbUW8V80" TargetMode="External"/><Relationship Id="rId5" Type="http://schemas.openxmlformats.org/officeDocument/2006/relationships/hyperlink" Target="https://www.google.com/url?sa=t&amp;rct=j&amp;q=&amp;esrc=s&amp;source=web&amp;cd=2&amp;cad=rja&amp;uact=8&amp;ved=2ahUKEwiDyJaHt7roAhWN-aQKHZfdCKAQwqsBMAF6BAgIEAc&amp;url=https%3A%2F%2Fwww.youtube.com%2Fwatch%3Fv%3D0zjL3PQG3Hg&amp;usg=AOvVaw0M9HzUakSPMtNLz0Xz7J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2020-03-29T19:23:00Z</dcterms:created>
  <dcterms:modified xsi:type="dcterms:W3CDTF">2020-03-29T19:23:00Z</dcterms:modified>
</cp:coreProperties>
</file>